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1F2" w:rsidRPr="008041FB" w:rsidRDefault="000123EE" w:rsidP="007A43DA">
      <w:pPr>
        <w:jc w:val="center"/>
        <w:rPr>
          <w:b/>
        </w:rPr>
      </w:pPr>
      <w:r w:rsidRPr="008041FB">
        <w:rPr>
          <w:b/>
        </w:rPr>
        <w:t>Library Assistant</w:t>
      </w:r>
      <w:r w:rsidR="009851F2" w:rsidRPr="008041FB">
        <w:rPr>
          <w:b/>
        </w:rPr>
        <w:t xml:space="preserve"> Instruction Sheet and Contract</w:t>
      </w:r>
    </w:p>
    <w:p w:rsidR="009851F2" w:rsidRDefault="009851F2" w:rsidP="009851F2">
      <w:r>
        <w:t xml:space="preserve">The function of a library </w:t>
      </w:r>
      <w:r w:rsidR="001F18E5">
        <w:t>assistant</w:t>
      </w:r>
      <w:r>
        <w:t xml:space="preserve"> is to help maintain and run the library. You are expected to:</w:t>
      </w:r>
    </w:p>
    <w:p w:rsidR="008041FB" w:rsidRDefault="008041FB" w:rsidP="009851F2">
      <w:pPr>
        <w:pStyle w:val="ListParagraph"/>
        <w:numPr>
          <w:ilvl w:val="0"/>
          <w:numId w:val="1"/>
        </w:numPr>
      </w:pPr>
      <w:r>
        <w:t>Know the history of libraries (do the assignments)</w:t>
      </w:r>
      <w:r w:rsidR="00FC5935">
        <w:t xml:space="preserve"> as well as the history of NDHS.</w:t>
      </w:r>
    </w:p>
    <w:p w:rsidR="000123EE" w:rsidRDefault="000123EE" w:rsidP="009851F2">
      <w:pPr>
        <w:pStyle w:val="ListParagraph"/>
        <w:numPr>
          <w:ilvl w:val="0"/>
          <w:numId w:val="1"/>
        </w:numPr>
      </w:pPr>
      <w:r>
        <w:t>Greet students and staff politely as they enter the library.</w:t>
      </w:r>
    </w:p>
    <w:p w:rsidR="009851F2" w:rsidRDefault="009851F2" w:rsidP="009851F2">
      <w:pPr>
        <w:pStyle w:val="ListParagraph"/>
        <w:numPr>
          <w:ilvl w:val="0"/>
          <w:numId w:val="1"/>
        </w:numPr>
      </w:pPr>
      <w:r>
        <w:t>Monitor the desk, checking students in and out as needed.</w:t>
      </w:r>
    </w:p>
    <w:p w:rsidR="009851F2" w:rsidRDefault="000123EE" w:rsidP="009851F2">
      <w:pPr>
        <w:pStyle w:val="ListParagraph"/>
        <w:numPr>
          <w:ilvl w:val="0"/>
          <w:numId w:val="1"/>
        </w:numPr>
      </w:pPr>
      <w:r>
        <w:t xml:space="preserve">Ask students to show </w:t>
      </w:r>
      <w:r w:rsidR="008041FB">
        <w:t>passes</w:t>
      </w:r>
      <w:r>
        <w:t xml:space="preserve"> and sign in on clipboard.</w:t>
      </w:r>
    </w:p>
    <w:p w:rsidR="009851F2" w:rsidRDefault="001F18E5" w:rsidP="001F18E5">
      <w:pPr>
        <w:pStyle w:val="ListParagraph"/>
        <w:numPr>
          <w:ilvl w:val="0"/>
          <w:numId w:val="1"/>
        </w:numPr>
      </w:pPr>
      <w:r>
        <w:t>Explain payment proces</w:t>
      </w:r>
      <w:r w:rsidR="00FC5935">
        <w:t>s to students with lost books (do NOT take money!)</w:t>
      </w:r>
    </w:p>
    <w:p w:rsidR="00645785" w:rsidRDefault="005818A5" w:rsidP="00645785">
      <w:pPr>
        <w:pStyle w:val="ListParagraph"/>
        <w:numPr>
          <w:ilvl w:val="0"/>
          <w:numId w:val="1"/>
        </w:numPr>
      </w:pPr>
      <w:r>
        <w:t xml:space="preserve">Help </w:t>
      </w:r>
      <w:proofErr w:type="gramStart"/>
      <w:r>
        <w:t>students</w:t>
      </w:r>
      <w:proofErr w:type="gramEnd"/>
      <w:r>
        <w:t xml:space="preserve"> login and/or print if needed.</w:t>
      </w:r>
    </w:p>
    <w:p w:rsidR="00645785" w:rsidRDefault="00645785" w:rsidP="00645785">
      <w:pPr>
        <w:pStyle w:val="ListParagraph"/>
        <w:numPr>
          <w:ilvl w:val="0"/>
          <w:numId w:val="1"/>
        </w:numPr>
      </w:pPr>
      <w:r>
        <w:t>Politely help others as requested.</w:t>
      </w:r>
    </w:p>
    <w:p w:rsidR="004800DD" w:rsidRDefault="004800DD" w:rsidP="009851F2">
      <w:pPr>
        <w:pStyle w:val="ListParagraph"/>
        <w:numPr>
          <w:ilvl w:val="0"/>
          <w:numId w:val="1"/>
        </w:numPr>
      </w:pPr>
      <w:r>
        <w:t>Shelv</w:t>
      </w:r>
      <w:r w:rsidR="005818A5">
        <w:t>e</w:t>
      </w:r>
      <w:r>
        <w:t xml:space="preserve"> books</w:t>
      </w:r>
      <w:r w:rsidR="00645785">
        <w:t xml:space="preserve"> correctly</w:t>
      </w:r>
      <w:r>
        <w:t xml:space="preserve"> or shelf-read assigned shelves.</w:t>
      </w:r>
    </w:p>
    <w:p w:rsidR="004800DD" w:rsidRDefault="005818A5" w:rsidP="009851F2">
      <w:pPr>
        <w:pStyle w:val="ListParagraph"/>
        <w:numPr>
          <w:ilvl w:val="0"/>
          <w:numId w:val="1"/>
        </w:numPr>
      </w:pPr>
      <w:r>
        <w:t>Perform o</w:t>
      </w:r>
      <w:r w:rsidR="004800DD">
        <w:t xml:space="preserve">ther duties as assigned. </w:t>
      </w:r>
    </w:p>
    <w:p w:rsidR="004800DD" w:rsidRPr="001F18E5" w:rsidRDefault="004800DD" w:rsidP="009851F2">
      <w:pPr>
        <w:pStyle w:val="ListParagraph"/>
        <w:numPr>
          <w:ilvl w:val="0"/>
          <w:numId w:val="1"/>
        </w:numPr>
        <w:rPr>
          <w:b/>
        </w:rPr>
      </w:pPr>
      <w:r w:rsidRPr="001F18E5">
        <w:rPr>
          <w:b/>
        </w:rPr>
        <w:t>Maintain the confidentiality of our patrons (students and faculty).</w:t>
      </w:r>
    </w:p>
    <w:p w:rsidR="00645785" w:rsidRDefault="00645785" w:rsidP="009851F2">
      <w:pPr>
        <w:pStyle w:val="ListParagraph"/>
        <w:numPr>
          <w:ilvl w:val="0"/>
          <w:numId w:val="1"/>
        </w:numPr>
      </w:pPr>
      <w:r>
        <w:t>Always ask</w:t>
      </w:r>
      <w:r w:rsidR="001F18E5">
        <w:t xml:space="preserve"> Ms</w:t>
      </w:r>
      <w:r w:rsidR="008041FB">
        <w:t>.</w:t>
      </w:r>
      <w:r w:rsidR="00FC5935">
        <w:t xml:space="preserve"> Moore </w:t>
      </w:r>
      <w:r>
        <w:t xml:space="preserve">for help when unsure of what to do. We’d rather you ask for clarification than do something wrong. </w:t>
      </w:r>
    </w:p>
    <w:p w:rsidR="00645785" w:rsidRDefault="00645785" w:rsidP="00645785">
      <w:pPr>
        <w:pStyle w:val="ListParagraph"/>
      </w:pPr>
    </w:p>
    <w:p w:rsidR="004800DD" w:rsidRPr="008041FB" w:rsidRDefault="004800DD" w:rsidP="00645785">
      <w:pPr>
        <w:jc w:val="center"/>
        <w:rPr>
          <w:b/>
        </w:rPr>
      </w:pPr>
      <w:r w:rsidRPr="008041FB">
        <w:rPr>
          <w:b/>
        </w:rPr>
        <w:t>Contract</w:t>
      </w:r>
    </w:p>
    <w:p w:rsidR="004800DD" w:rsidRDefault="00645785" w:rsidP="004800DD">
      <w:pPr>
        <w:pStyle w:val="ListParagraph"/>
        <w:numPr>
          <w:ilvl w:val="0"/>
          <w:numId w:val="2"/>
        </w:numPr>
      </w:pPr>
      <w:r>
        <w:t>I will be punctual and perform the above duties to the best of my ability.</w:t>
      </w:r>
    </w:p>
    <w:p w:rsidR="004800DD" w:rsidRDefault="004800DD" w:rsidP="004800DD">
      <w:pPr>
        <w:pStyle w:val="ListParagraph"/>
        <w:numPr>
          <w:ilvl w:val="0"/>
          <w:numId w:val="2"/>
        </w:numPr>
      </w:pPr>
      <w:r>
        <w:t>When sent outside of the library, I will run my errand and ret</w:t>
      </w:r>
      <w:r w:rsidR="000123EE">
        <w:t>urn promptly.</w:t>
      </w:r>
    </w:p>
    <w:p w:rsidR="004800DD" w:rsidRDefault="004800DD" w:rsidP="004800DD">
      <w:pPr>
        <w:pStyle w:val="ListParagraph"/>
        <w:numPr>
          <w:ilvl w:val="0"/>
          <w:numId w:val="2"/>
        </w:numPr>
      </w:pPr>
      <w:r>
        <w:t>I wil</w:t>
      </w:r>
      <w:r w:rsidR="000123EE">
        <w:t>l wear my library assistant badge during my library period.</w:t>
      </w:r>
    </w:p>
    <w:p w:rsidR="004800DD" w:rsidRPr="001F18E5" w:rsidRDefault="00645785" w:rsidP="004800DD">
      <w:pPr>
        <w:pStyle w:val="ListParagraph"/>
        <w:numPr>
          <w:ilvl w:val="0"/>
          <w:numId w:val="2"/>
        </w:numPr>
        <w:rPr>
          <w:b/>
        </w:rPr>
      </w:pPr>
      <w:r w:rsidRPr="001F18E5">
        <w:rPr>
          <w:b/>
        </w:rPr>
        <w:t xml:space="preserve">All information I hear or see will be </w:t>
      </w:r>
      <w:r w:rsidR="008041FB">
        <w:rPr>
          <w:b/>
        </w:rPr>
        <w:t xml:space="preserve">considered </w:t>
      </w:r>
      <w:r w:rsidRPr="001F18E5">
        <w:rPr>
          <w:b/>
        </w:rPr>
        <w:t>confidential.</w:t>
      </w:r>
    </w:p>
    <w:p w:rsidR="000123EE" w:rsidRDefault="000123EE" w:rsidP="004800DD">
      <w:pPr>
        <w:pStyle w:val="ListParagraph"/>
        <w:numPr>
          <w:ilvl w:val="0"/>
          <w:numId w:val="2"/>
        </w:numPr>
      </w:pPr>
      <w:r>
        <w:t>I will maintain passing grades in all of my classes.</w:t>
      </w:r>
    </w:p>
    <w:p w:rsidR="008041FB" w:rsidRDefault="000123EE" w:rsidP="008041FB">
      <w:pPr>
        <w:pStyle w:val="ListParagraph"/>
        <w:numPr>
          <w:ilvl w:val="0"/>
          <w:numId w:val="2"/>
        </w:numPr>
      </w:pPr>
      <w:r>
        <w:t>I will follow school and district student policie</w:t>
      </w:r>
      <w:bookmarkStart w:id="0" w:name="_GoBack"/>
      <w:bookmarkEnd w:id="0"/>
      <w:r>
        <w:t xml:space="preserve">s and try </w:t>
      </w:r>
      <w:r w:rsidR="008041FB">
        <w:t>to be a good example to othe</w:t>
      </w:r>
      <w:r w:rsidR="00FC5935">
        <w:t xml:space="preserve">rs. – this includes dress code and wearing school id. </w:t>
      </w:r>
    </w:p>
    <w:p w:rsidR="008041FB" w:rsidRDefault="008041FB" w:rsidP="008041FB">
      <w:pPr>
        <w:pStyle w:val="ListParagraph"/>
        <w:numPr>
          <w:ilvl w:val="0"/>
          <w:numId w:val="2"/>
        </w:numPr>
      </w:pPr>
      <w:r>
        <w:t>I understand that if I break this contract and/or do not fulfill the duties required of me, I will be removed from the position.</w:t>
      </w:r>
    </w:p>
    <w:p w:rsidR="000123EE" w:rsidRDefault="000123EE" w:rsidP="000123EE">
      <w:pPr>
        <w:pStyle w:val="ListParagraph"/>
      </w:pPr>
    </w:p>
    <w:p w:rsidR="00645785" w:rsidRDefault="002B5F4E" w:rsidP="00645785">
      <w:r>
        <w:t xml:space="preserve">Printed </w:t>
      </w:r>
      <w:r w:rsidR="00645785">
        <w:t>Name_____________________________________________________</w:t>
      </w:r>
    </w:p>
    <w:p w:rsidR="002B5F4E" w:rsidRDefault="002B5F4E" w:rsidP="00645785"/>
    <w:p w:rsidR="002B5F4E" w:rsidRDefault="002B5F4E" w:rsidP="00645785">
      <w:r>
        <w:t>Signature ________________________________________________________</w:t>
      </w:r>
    </w:p>
    <w:p w:rsidR="00645785" w:rsidRDefault="00645785" w:rsidP="00645785"/>
    <w:p w:rsidR="00645785" w:rsidRDefault="00645785" w:rsidP="00645785">
      <w:r>
        <w:t>Date___________________________</w:t>
      </w:r>
    </w:p>
    <w:p w:rsidR="008041FB" w:rsidRDefault="008041FB" w:rsidP="00645785"/>
    <w:p w:rsidR="008041FB" w:rsidRDefault="008041FB" w:rsidP="00645785">
      <w:r>
        <w:t>c:  T. Ellis, Assistant Principal</w:t>
      </w:r>
    </w:p>
    <w:sectPr w:rsidR="008041FB" w:rsidSect="00834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C5110"/>
    <w:multiLevelType w:val="hybridMultilevel"/>
    <w:tmpl w:val="A2CE3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E062A"/>
    <w:multiLevelType w:val="hybridMultilevel"/>
    <w:tmpl w:val="7E46A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F2"/>
    <w:rsid w:val="000123EE"/>
    <w:rsid w:val="001F18E5"/>
    <w:rsid w:val="002B5F4E"/>
    <w:rsid w:val="004800DD"/>
    <w:rsid w:val="005818A5"/>
    <w:rsid w:val="00645785"/>
    <w:rsid w:val="007A43DA"/>
    <w:rsid w:val="008041FB"/>
    <w:rsid w:val="00834027"/>
    <w:rsid w:val="009851F2"/>
    <w:rsid w:val="00AE22F7"/>
    <w:rsid w:val="00B54522"/>
    <w:rsid w:val="00FC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4EFD"/>
  <w15:docId w15:val="{CFCF5787-48BA-4950-AC7D-F7B03961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1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Moore, Terri A</cp:lastModifiedBy>
  <cp:revision>4</cp:revision>
  <cp:lastPrinted>2017-08-29T13:39:00Z</cp:lastPrinted>
  <dcterms:created xsi:type="dcterms:W3CDTF">2016-01-22T15:37:00Z</dcterms:created>
  <dcterms:modified xsi:type="dcterms:W3CDTF">2017-08-29T13:39:00Z</dcterms:modified>
</cp:coreProperties>
</file>